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7188A" w14:textId="77777777" w:rsidR="00D92116" w:rsidRPr="00D92116" w:rsidRDefault="00C276D6" w:rsidP="00466A70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  <w:r w:rsidRPr="00D92116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32306452" wp14:editId="058563DA">
            <wp:simplePos x="0" y="0"/>
            <wp:positionH relativeFrom="column">
              <wp:posOffset>7879568</wp:posOffset>
            </wp:positionH>
            <wp:positionV relativeFrom="paragraph">
              <wp:posOffset>-170822</wp:posOffset>
            </wp:positionV>
            <wp:extent cx="778970" cy="803868"/>
            <wp:effectExtent l="0" t="0" r="0" b="0"/>
            <wp:wrapNone/>
            <wp:docPr id="1" name="Picture 1" descr="Walkington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lkington Scho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737" cy="810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F29" w:rsidRPr="00D92116">
        <w:rPr>
          <w:rFonts w:ascii="Arial" w:hAnsi="Arial" w:cs="Arial"/>
          <w:b/>
          <w:sz w:val="24"/>
          <w:szCs w:val="24"/>
          <w:lang w:val="en-US"/>
        </w:rPr>
        <w:t>Y</w:t>
      </w:r>
      <w:r w:rsidR="009E522F" w:rsidRPr="00D92116">
        <w:rPr>
          <w:rFonts w:ascii="Arial" w:hAnsi="Arial" w:cs="Arial"/>
          <w:b/>
          <w:sz w:val="24"/>
          <w:szCs w:val="24"/>
          <w:lang w:val="en-US"/>
        </w:rPr>
        <w:t xml:space="preserve">ear </w:t>
      </w:r>
      <w:r w:rsidR="004E5BDA" w:rsidRPr="00D92116">
        <w:rPr>
          <w:rFonts w:ascii="Arial" w:hAnsi="Arial" w:cs="Arial"/>
          <w:b/>
          <w:sz w:val="24"/>
          <w:szCs w:val="24"/>
          <w:lang w:val="en-US"/>
        </w:rPr>
        <w:t xml:space="preserve">5/6 </w:t>
      </w:r>
      <w:r w:rsidR="00BF79D4" w:rsidRPr="00D92116">
        <w:rPr>
          <w:rFonts w:ascii="Arial" w:hAnsi="Arial" w:cs="Arial"/>
          <w:b/>
          <w:sz w:val="24"/>
          <w:szCs w:val="24"/>
          <w:lang w:val="en-US"/>
        </w:rPr>
        <w:t xml:space="preserve">Summer </w:t>
      </w:r>
      <w:r w:rsidR="00DF6208" w:rsidRPr="00D92116">
        <w:rPr>
          <w:rFonts w:ascii="Arial" w:hAnsi="Arial" w:cs="Arial"/>
          <w:b/>
          <w:sz w:val="24"/>
          <w:szCs w:val="24"/>
          <w:lang w:val="en-US"/>
        </w:rPr>
        <w:t xml:space="preserve">2 </w:t>
      </w:r>
    </w:p>
    <w:p w14:paraId="41419707" w14:textId="0BC71AAD" w:rsidR="00695EF1" w:rsidRPr="00D92116" w:rsidRDefault="00DF6208" w:rsidP="00466A70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  <w:r w:rsidRPr="00D92116">
        <w:rPr>
          <w:rFonts w:ascii="Arial" w:hAnsi="Arial" w:cs="Arial"/>
          <w:b/>
          <w:sz w:val="24"/>
          <w:szCs w:val="24"/>
          <w:lang w:val="en-US"/>
        </w:rPr>
        <w:t>Striking and Fielding</w:t>
      </w:r>
    </w:p>
    <w:p w14:paraId="4FFEED04" w14:textId="77777777" w:rsidR="009F0CDA" w:rsidRPr="008D2364" w:rsidRDefault="009F0CDA" w:rsidP="00466A7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1167"/>
        <w:gridCol w:w="6974"/>
      </w:tblGrid>
      <w:tr w:rsidR="00466A70" w:rsidRPr="008D2364" w14:paraId="3E9BB5A5" w14:textId="77777777" w:rsidTr="006846FF">
        <w:tc>
          <w:tcPr>
            <w:tcW w:w="13948" w:type="dxa"/>
            <w:gridSpan w:val="3"/>
            <w:shd w:val="clear" w:color="auto" w:fill="B4C6E7" w:themeFill="accent5" w:themeFillTint="66"/>
          </w:tcPr>
          <w:p w14:paraId="01D7954A" w14:textId="77777777" w:rsidR="00466A70" w:rsidRPr="008D2364" w:rsidRDefault="00466A70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D2364">
              <w:rPr>
                <w:rFonts w:ascii="Arial" w:hAnsi="Arial" w:cs="Arial"/>
                <w:sz w:val="24"/>
                <w:szCs w:val="24"/>
                <w:lang w:val="en-US"/>
              </w:rPr>
              <w:t>Prior Learning</w:t>
            </w:r>
          </w:p>
          <w:p w14:paraId="4686DB66" w14:textId="77777777" w:rsidR="00466A70" w:rsidRPr="008D2364" w:rsidRDefault="00C276D6" w:rsidP="00C276D6">
            <w:pPr>
              <w:pStyle w:val="NoSpacing"/>
              <w:tabs>
                <w:tab w:val="left" w:pos="393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D2364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</w:p>
        </w:tc>
      </w:tr>
      <w:tr w:rsidR="004E5BDA" w:rsidRPr="008D2364" w14:paraId="54DC2848" w14:textId="77777777" w:rsidTr="00C276D6">
        <w:tc>
          <w:tcPr>
            <w:tcW w:w="13948" w:type="dxa"/>
            <w:gridSpan w:val="3"/>
            <w:shd w:val="clear" w:color="auto" w:fill="FFFFFF" w:themeFill="background1"/>
          </w:tcPr>
          <w:p w14:paraId="14D89BC2" w14:textId="3446C630" w:rsidR="004E5BDA" w:rsidRPr="00F07343" w:rsidRDefault="00DF6208" w:rsidP="004E5BDA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Throwing and catching techniques unit (Year 5)</w:t>
            </w:r>
          </w:p>
        </w:tc>
      </w:tr>
      <w:tr w:rsidR="004E5BDA" w:rsidRPr="008D2364" w14:paraId="76DD18AD" w14:textId="77777777" w:rsidTr="006846FF">
        <w:tc>
          <w:tcPr>
            <w:tcW w:w="13948" w:type="dxa"/>
            <w:gridSpan w:val="3"/>
            <w:shd w:val="clear" w:color="auto" w:fill="B4C6E7" w:themeFill="accent5" w:themeFillTint="66"/>
          </w:tcPr>
          <w:p w14:paraId="1D0244F3" w14:textId="77777777" w:rsidR="004E5BDA" w:rsidRPr="00F07343" w:rsidRDefault="004E5BDA" w:rsidP="004E5BDA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07343">
              <w:rPr>
                <w:rFonts w:ascii="Arial" w:hAnsi="Arial" w:cs="Arial"/>
                <w:sz w:val="24"/>
                <w:szCs w:val="24"/>
                <w:lang w:val="en-US"/>
              </w:rPr>
              <w:t>Key vocabulary for this unit</w:t>
            </w:r>
          </w:p>
          <w:p w14:paraId="7B1BDC3D" w14:textId="77777777" w:rsidR="004E5BDA" w:rsidRPr="00F07343" w:rsidRDefault="004E5BDA" w:rsidP="004E5BDA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C3236" w:rsidRPr="008D2364" w14:paraId="5BF949C8" w14:textId="77777777" w:rsidTr="00D248C3">
        <w:tc>
          <w:tcPr>
            <w:tcW w:w="6974" w:type="dxa"/>
            <w:gridSpan w:val="2"/>
            <w:shd w:val="clear" w:color="auto" w:fill="auto"/>
          </w:tcPr>
          <w:p w14:paraId="539DB3B4" w14:textId="77777777" w:rsidR="00BF79D4" w:rsidRDefault="00DF6208" w:rsidP="00BF79D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Underarm throw</w:t>
            </w:r>
          </w:p>
          <w:p w14:paraId="608C240D" w14:textId="77777777" w:rsidR="00DF6208" w:rsidRDefault="00DF6208" w:rsidP="00BF79D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Long barrier</w:t>
            </w:r>
          </w:p>
          <w:p w14:paraId="65537F6B" w14:textId="18DA9A3C" w:rsidR="00DF6208" w:rsidRPr="00F07343" w:rsidRDefault="00DF6208" w:rsidP="00BF79D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scatterball</w:t>
            </w:r>
            <w:proofErr w:type="spellEnd"/>
          </w:p>
        </w:tc>
        <w:tc>
          <w:tcPr>
            <w:tcW w:w="6974" w:type="dxa"/>
            <w:shd w:val="clear" w:color="auto" w:fill="auto"/>
          </w:tcPr>
          <w:p w14:paraId="213AE05B" w14:textId="0BFC2CD7" w:rsidR="00BF79D4" w:rsidRDefault="00DF6208" w:rsidP="00F0734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Backstop</w:t>
            </w:r>
          </w:p>
          <w:p w14:paraId="351D4413" w14:textId="4FEA5386" w:rsidR="00DF6208" w:rsidRDefault="00DF6208" w:rsidP="00F0734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Tournament</w:t>
            </w:r>
          </w:p>
          <w:p w14:paraId="474277C3" w14:textId="6790B283" w:rsidR="00DF6208" w:rsidRPr="00F07343" w:rsidRDefault="00DF6208" w:rsidP="00F0734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BDA" w:rsidRPr="008D2364" w14:paraId="590A7E11" w14:textId="77777777" w:rsidTr="00AF7358">
        <w:trPr>
          <w:trHeight w:val="726"/>
        </w:trPr>
        <w:tc>
          <w:tcPr>
            <w:tcW w:w="13948" w:type="dxa"/>
            <w:gridSpan w:val="3"/>
            <w:shd w:val="clear" w:color="auto" w:fill="B4C6E7" w:themeFill="accent5" w:themeFillTint="66"/>
          </w:tcPr>
          <w:p w14:paraId="133530C2" w14:textId="77777777" w:rsidR="004E5BDA" w:rsidRPr="00F07343" w:rsidRDefault="004E5BDA" w:rsidP="004E5BDA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07343">
              <w:rPr>
                <w:rFonts w:ascii="Arial" w:hAnsi="Arial" w:cs="Arial"/>
                <w:sz w:val="24"/>
                <w:szCs w:val="24"/>
                <w:lang w:val="en-US"/>
              </w:rPr>
              <w:t>Learning Sequence</w:t>
            </w:r>
          </w:p>
          <w:p w14:paraId="7A9C4B87" w14:textId="77777777" w:rsidR="004E5BDA" w:rsidRPr="00F07343" w:rsidRDefault="004E5BDA" w:rsidP="004E5BDA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E5BDA" w:rsidRPr="008D2364" w14:paraId="3115145C" w14:textId="77777777" w:rsidTr="00BD710C">
        <w:tc>
          <w:tcPr>
            <w:tcW w:w="5807" w:type="dxa"/>
          </w:tcPr>
          <w:p w14:paraId="02932E1E" w14:textId="2217E706" w:rsidR="004E5BDA" w:rsidRPr="00F07343" w:rsidRDefault="00DF6208" w:rsidP="00D92116">
            <w:pPr>
              <w:pStyle w:val="NoSpacing"/>
              <w:ind w:left="36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To throw and catch under pressure.</w:t>
            </w:r>
          </w:p>
        </w:tc>
        <w:tc>
          <w:tcPr>
            <w:tcW w:w="8141" w:type="dxa"/>
            <w:gridSpan w:val="2"/>
          </w:tcPr>
          <w:p w14:paraId="06EEEEF2" w14:textId="77777777" w:rsidR="00BF79D4" w:rsidRDefault="00DF6208" w:rsidP="00BD710C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To know how to react quickly.</w:t>
            </w:r>
          </w:p>
          <w:p w14:paraId="7D90A4F4" w14:textId="28148557" w:rsidR="00DF6208" w:rsidRPr="00F07343" w:rsidRDefault="00DF6208" w:rsidP="00BD710C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To demonstrate good agility and balance in order to throw accurately. </w:t>
            </w:r>
          </w:p>
        </w:tc>
      </w:tr>
      <w:tr w:rsidR="004E5BDA" w:rsidRPr="008D2364" w14:paraId="068FE8CD" w14:textId="77777777" w:rsidTr="00BD710C">
        <w:tc>
          <w:tcPr>
            <w:tcW w:w="5807" w:type="dxa"/>
          </w:tcPr>
          <w:p w14:paraId="10BAE0AC" w14:textId="101D56FA" w:rsidR="004E5BDA" w:rsidRPr="00F07343" w:rsidRDefault="00DF6208" w:rsidP="00D92116">
            <w:pPr>
              <w:pStyle w:val="NoSpacing"/>
              <w:ind w:left="36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To use fielding skills to stop the ball effectively. </w:t>
            </w:r>
          </w:p>
        </w:tc>
        <w:tc>
          <w:tcPr>
            <w:tcW w:w="8141" w:type="dxa"/>
            <w:gridSpan w:val="2"/>
          </w:tcPr>
          <w:p w14:paraId="4C7D8624" w14:textId="75047411" w:rsidR="00BF79D4" w:rsidRPr="00F07343" w:rsidRDefault="00DF6208" w:rsidP="00BD710C">
            <w:pPr>
              <w:pStyle w:val="NoSpacing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To revise the long barrier technique.</w:t>
            </w:r>
          </w:p>
        </w:tc>
      </w:tr>
      <w:tr w:rsidR="004E5BDA" w:rsidRPr="008D2364" w14:paraId="12790243" w14:textId="77777777" w:rsidTr="00BD710C">
        <w:tc>
          <w:tcPr>
            <w:tcW w:w="5807" w:type="dxa"/>
          </w:tcPr>
          <w:p w14:paraId="59E2AC28" w14:textId="1067FC25" w:rsidR="004E5BDA" w:rsidRPr="00F07343" w:rsidRDefault="00DF6208" w:rsidP="00D92116">
            <w:pPr>
              <w:pStyle w:val="NoSpacing"/>
              <w:ind w:left="36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To learn batting control.</w:t>
            </w:r>
          </w:p>
        </w:tc>
        <w:tc>
          <w:tcPr>
            <w:tcW w:w="8141" w:type="dxa"/>
            <w:gridSpan w:val="2"/>
          </w:tcPr>
          <w:p w14:paraId="678C78B2" w14:textId="77777777" w:rsidR="00BD710C" w:rsidRDefault="00DF6208" w:rsidP="00BD710C">
            <w:pPr>
              <w:pStyle w:val="NoSpacing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To practice batting technique.</w:t>
            </w:r>
          </w:p>
          <w:p w14:paraId="7C603909" w14:textId="70C1BA80" w:rsidR="00DF6208" w:rsidRPr="00F07343" w:rsidRDefault="00DF6208" w:rsidP="00BD710C">
            <w:pPr>
              <w:pStyle w:val="NoSpacing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To know how to direct the ball.</w:t>
            </w:r>
          </w:p>
        </w:tc>
      </w:tr>
      <w:tr w:rsidR="004E5BDA" w:rsidRPr="008D2364" w14:paraId="1532AD57" w14:textId="77777777" w:rsidTr="00BD710C">
        <w:tc>
          <w:tcPr>
            <w:tcW w:w="5807" w:type="dxa"/>
          </w:tcPr>
          <w:p w14:paraId="47587EB5" w14:textId="08F8EE87" w:rsidR="004E5BDA" w:rsidRPr="00F07343" w:rsidRDefault="00DF6208" w:rsidP="00D92116">
            <w:pPr>
              <w:pStyle w:val="NoSpacing"/>
              <w:ind w:left="36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To learn the role of backstop.</w:t>
            </w:r>
          </w:p>
        </w:tc>
        <w:tc>
          <w:tcPr>
            <w:tcW w:w="8141" w:type="dxa"/>
            <w:gridSpan w:val="2"/>
          </w:tcPr>
          <w:p w14:paraId="45FCFAEA" w14:textId="55F73750" w:rsidR="00BF79D4" w:rsidRPr="00F07343" w:rsidRDefault="00DF6208" w:rsidP="00BD710C">
            <w:pPr>
              <w:pStyle w:val="NoSpacing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know how to play 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abackstop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in a game. </w:t>
            </w:r>
          </w:p>
        </w:tc>
      </w:tr>
      <w:tr w:rsidR="004E5BDA" w:rsidRPr="008D2364" w14:paraId="5C4DA579" w14:textId="77777777" w:rsidTr="00BD710C">
        <w:tc>
          <w:tcPr>
            <w:tcW w:w="5807" w:type="dxa"/>
          </w:tcPr>
          <w:p w14:paraId="54309D46" w14:textId="019C7FA6" w:rsidR="004E5BDA" w:rsidRPr="00F07343" w:rsidRDefault="00DF6208" w:rsidP="00D92116">
            <w:pPr>
              <w:pStyle w:val="NoSpacing"/>
              <w:ind w:left="36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To play in a tournament and work as a team, using tactics in order to beat another team.</w:t>
            </w:r>
          </w:p>
        </w:tc>
        <w:tc>
          <w:tcPr>
            <w:tcW w:w="8141" w:type="dxa"/>
            <w:gridSpan w:val="2"/>
          </w:tcPr>
          <w:p w14:paraId="76AB2948" w14:textId="77777777" w:rsidR="00F30451" w:rsidRDefault="00DF6208" w:rsidP="00BD710C">
            <w:pPr>
              <w:pStyle w:val="NoSpacing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To assess and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analyse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others’ strengths.</w:t>
            </w:r>
          </w:p>
          <w:p w14:paraId="0BDA99DF" w14:textId="1E61D80D" w:rsidR="00DF6208" w:rsidRPr="00F07343" w:rsidRDefault="00DF6208" w:rsidP="00BD710C">
            <w:pPr>
              <w:pStyle w:val="NoSpacing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To play in a mini tournament and understand the rules of the game. </w:t>
            </w:r>
          </w:p>
        </w:tc>
      </w:tr>
      <w:tr w:rsidR="00F30451" w:rsidRPr="008D2364" w14:paraId="75A55C88" w14:textId="77777777" w:rsidTr="00BD710C">
        <w:tc>
          <w:tcPr>
            <w:tcW w:w="5807" w:type="dxa"/>
          </w:tcPr>
          <w:p w14:paraId="0A1396AC" w14:textId="5D23DB48" w:rsidR="00F30451" w:rsidRPr="00F07343" w:rsidRDefault="00DF6208" w:rsidP="00D92116">
            <w:pPr>
              <w:pStyle w:val="NoSpacing"/>
              <w:ind w:left="36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To play in a tournament and work as a team, using tactics in order to beat another team. </w:t>
            </w:r>
          </w:p>
        </w:tc>
        <w:tc>
          <w:tcPr>
            <w:tcW w:w="8141" w:type="dxa"/>
            <w:gridSpan w:val="2"/>
          </w:tcPr>
          <w:p w14:paraId="3BD69281" w14:textId="77777777" w:rsidR="00DF6208" w:rsidRDefault="00DF6208" w:rsidP="00DF6208">
            <w:pPr>
              <w:pStyle w:val="NoSpacing"/>
              <w:numPr>
                <w:ilvl w:val="0"/>
                <w:numId w:val="40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To assess and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analyse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others’ strengths.</w:t>
            </w:r>
          </w:p>
          <w:p w14:paraId="2C87ED3F" w14:textId="6F877D15" w:rsidR="00BD710C" w:rsidRPr="00DF6208" w:rsidRDefault="00DF6208" w:rsidP="00DF6208">
            <w:pPr>
              <w:pStyle w:val="NoSpacing"/>
              <w:numPr>
                <w:ilvl w:val="0"/>
                <w:numId w:val="40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To play in a mini tournament and understand the rules of the game.</w:t>
            </w:r>
          </w:p>
        </w:tc>
      </w:tr>
      <w:tr w:rsidR="004E5BDA" w:rsidRPr="008D2364" w14:paraId="334E2C76" w14:textId="77777777" w:rsidTr="00F83621">
        <w:tc>
          <w:tcPr>
            <w:tcW w:w="13948" w:type="dxa"/>
            <w:gridSpan w:val="3"/>
            <w:shd w:val="clear" w:color="auto" w:fill="C5E0B3" w:themeFill="accent6" w:themeFillTint="66"/>
          </w:tcPr>
          <w:p w14:paraId="3A60EC18" w14:textId="77777777" w:rsidR="004E5BDA" w:rsidRPr="000915CD" w:rsidRDefault="004E5BDA" w:rsidP="004E5BDA">
            <w:pPr>
              <w:pStyle w:val="NoSpacing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0915CD">
              <w:rPr>
                <w:rFonts w:ascii="Arial" w:hAnsi="Arial" w:cs="Arial"/>
                <w:sz w:val="24"/>
                <w:szCs w:val="28"/>
                <w:lang w:val="en-US"/>
              </w:rPr>
              <w:t>Assessment milestones</w:t>
            </w:r>
          </w:p>
        </w:tc>
      </w:tr>
      <w:tr w:rsidR="008D2364" w:rsidRPr="008D2364" w14:paraId="000C9206" w14:textId="77777777" w:rsidTr="00BF60D4">
        <w:tc>
          <w:tcPr>
            <w:tcW w:w="13948" w:type="dxa"/>
            <w:gridSpan w:val="3"/>
          </w:tcPr>
          <w:p w14:paraId="598F7CE2" w14:textId="3FBCA92C" w:rsidR="00F07343" w:rsidRPr="000915CD" w:rsidRDefault="002E5B7B" w:rsidP="008D2364">
            <w:pPr>
              <w:pStyle w:val="NoSpacing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0915CD">
              <w:rPr>
                <w:rFonts w:ascii="Arial" w:hAnsi="Arial" w:cs="Arial"/>
                <w:sz w:val="24"/>
                <w:szCs w:val="28"/>
              </w:rPr>
              <w:t>use running, jumping, throwing and catching in isolation and in combination</w:t>
            </w:r>
          </w:p>
          <w:p w14:paraId="2881364B" w14:textId="17555578" w:rsidR="000915CD" w:rsidRPr="00DF6208" w:rsidRDefault="00DF6208" w:rsidP="008D2364">
            <w:pPr>
              <w:pStyle w:val="NoSpacing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DF6208">
              <w:rPr>
                <w:rFonts w:ascii="Arial" w:hAnsi="Arial" w:cs="Arial"/>
                <w:sz w:val="24"/>
              </w:rPr>
              <w:t>play competitive games, modified where appropriate [for example, badminton, basketball, cricket, football, hockey, netball, rounders and tennis], and apply basic principles suitable for attacking and defending</w:t>
            </w:r>
          </w:p>
        </w:tc>
      </w:tr>
    </w:tbl>
    <w:p w14:paraId="2686058F" w14:textId="77777777" w:rsidR="007C3236" w:rsidRPr="00BA0EB4" w:rsidRDefault="007C3236" w:rsidP="00CE0CCD">
      <w:pPr>
        <w:pStyle w:val="NoSpacing"/>
        <w:rPr>
          <w:rFonts w:ascii="Arial" w:hAnsi="Arial" w:cs="Arial"/>
          <w:b/>
          <w:sz w:val="28"/>
          <w:szCs w:val="28"/>
          <w:lang w:val="en-US"/>
        </w:rPr>
      </w:pPr>
      <w:bookmarkStart w:id="0" w:name="_GoBack"/>
      <w:bookmarkEnd w:id="0"/>
    </w:p>
    <w:sectPr w:rsidR="007C3236" w:rsidRPr="00BA0EB4" w:rsidSect="00466A7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F4FEE"/>
    <w:multiLevelType w:val="hybridMultilevel"/>
    <w:tmpl w:val="78E0CB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977D6F"/>
    <w:multiLevelType w:val="multilevel"/>
    <w:tmpl w:val="D64CD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9B7041"/>
    <w:multiLevelType w:val="hybridMultilevel"/>
    <w:tmpl w:val="38D0E1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AA39BE"/>
    <w:multiLevelType w:val="hybridMultilevel"/>
    <w:tmpl w:val="C3041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E36C7"/>
    <w:multiLevelType w:val="hybridMultilevel"/>
    <w:tmpl w:val="7AFC7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D31A6"/>
    <w:multiLevelType w:val="multilevel"/>
    <w:tmpl w:val="7FAA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CC1DC9"/>
    <w:multiLevelType w:val="hybridMultilevel"/>
    <w:tmpl w:val="48265B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F105B"/>
    <w:multiLevelType w:val="hybridMultilevel"/>
    <w:tmpl w:val="47AA9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142C1"/>
    <w:multiLevelType w:val="hybridMultilevel"/>
    <w:tmpl w:val="5EAA35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C47C7A"/>
    <w:multiLevelType w:val="hybridMultilevel"/>
    <w:tmpl w:val="5EC88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A2925"/>
    <w:multiLevelType w:val="multilevel"/>
    <w:tmpl w:val="7FAA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5650F3"/>
    <w:multiLevelType w:val="hybridMultilevel"/>
    <w:tmpl w:val="9788C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5202C"/>
    <w:multiLevelType w:val="multilevel"/>
    <w:tmpl w:val="7FAA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BE0E23"/>
    <w:multiLevelType w:val="hybridMultilevel"/>
    <w:tmpl w:val="F03A9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A36E7"/>
    <w:multiLevelType w:val="multilevel"/>
    <w:tmpl w:val="7FAA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474A82"/>
    <w:multiLevelType w:val="hybridMultilevel"/>
    <w:tmpl w:val="32044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B7D99"/>
    <w:multiLevelType w:val="hybridMultilevel"/>
    <w:tmpl w:val="E634E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AE626D"/>
    <w:multiLevelType w:val="multilevel"/>
    <w:tmpl w:val="7FAA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5B06F5"/>
    <w:multiLevelType w:val="hybridMultilevel"/>
    <w:tmpl w:val="4948C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C4422"/>
    <w:multiLevelType w:val="multilevel"/>
    <w:tmpl w:val="7FAA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4207CB"/>
    <w:multiLevelType w:val="hybridMultilevel"/>
    <w:tmpl w:val="39B65E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474677"/>
    <w:multiLevelType w:val="hybridMultilevel"/>
    <w:tmpl w:val="AC26C1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9451A57"/>
    <w:multiLevelType w:val="hybridMultilevel"/>
    <w:tmpl w:val="52F4B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AB4880"/>
    <w:multiLevelType w:val="hybridMultilevel"/>
    <w:tmpl w:val="54222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324F54"/>
    <w:multiLevelType w:val="hybridMultilevel"/>
    <w:tmpl w:val="2CC255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25836D0"/>
    <w:multiLevelType w:val="hybridMultilevel"/>
    <w:tmpl w:val="240AF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511667"/>
    <w:multiLevelType w:val="hybridMultilevel"/>
    <w:tmpl w:val="2B76B7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77C09FB"/>
    <w:multiLevelType w:val="hybridMultilevel"/>
    <w:tmpl w:val="DA127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8477DE"/>
    <w:multiLevelType w:val="hybridMultilevel"/>
    <w:tmpl w:val="9364D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DD2900"/>
    <w:multiLevelType w:val="multilevel"/>
    <w:tmpl w:val="7FAA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79723F"/>
    <w:multiLevelType w:val="hybridMultilevel"/>
    <w:tmpl w:val="4A4CB676"/>
    <w:lvl w:ilvl="0" w:tplc="6930CC1A">
      <w:start w:val="1"/>
      <w:numFmt w:val="decimal"/>
      <w:lvlText w:val="%1."/>
      <w:lvlJc w:val="left"/>
      <w:pPr>
        <w:ind w:left="1778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49E4FC3"/>
    <w:multiLevelType w:val="multilevel"/>
    <w:tmpl w:val="7FAA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4F2568B"/>
    <w:multiLevelType w:val="multilevel"/>
    <w:tmpl w:val="7FAA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3D59AC"/>
    <w:multiLevelType w:val="hybridMultilevel"/>
    <w:tmpl w:val="B096E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961DB2"/>
    <w:multiLevelType w:val="hybridMultilevel"/>
    <w:tmpl w:val="D8EC6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524A02"/>
    <w:multiLevelType w:val="hybridMultilevel"/>
    <w:tmpl w:val="D62CF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346B2C"/>
    <w:multiLevelType w:val="hybridMultilevel"/>
    <w:tmpl w:val="487AD5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DD952EA"/>
    <w:multiLevelType w:val="multilevel"/>
    <w:tmpl w:val="7FAA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8F76AB"/>
    <w:multiLevelType w:val="hybridMultilevel"/>
    <w:tmpl w:val="7B26B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D33E1A"/>
    <w:multiLevelType w:val="hybridMultilevel"/>
    <w:tmpl w:val="01D25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4"/>
  </w:num>
  <w:num w:numId="3">
    <w:abstractNumId w:val="23"/>
  </w:num>
  <w:num w:numId="4">
    <w:abstractNumId w:val="9"/>
  </w:num>
  <w:num w:numId="5">
    <w:abstractNumId w:val="38"/>
  </w:num>
  <w:num w:numId="6">
    <w:abstractNumId w:val="16"/>
  </w:num>
  <w:num w:numId="7">
    <w:abstractNumId w:val="36"/>
  </w:num>
  <w:num w:numId="8">
    <w:abstractNumId w:val="0"/>
  </w:num>
  <w:num w:numId="9">
    <w:abstractNumId w:val="26"/>
  </w:num>
  <w:num w:numId="10">
    <w:abstractNumId w:val="30"/>
  </w:num>
  <w:num w:numId="11">
    <w:abstractNumId w:val="24"/>
  </w:num>
  <w:num w:numId="12">
    <w:abstractNumId w:val="21"/>
  </w:num>
  <w:num w:numId="13">
    <w:abstractNumId w:val="8"/>
  </w:num>
  <w:num w:numId="14">
    <w:abstractNumId w:val="2"/>
  </w:num>
  <w:num w:numId="15">
    <w:abstractNumId w:val="20"/>
  </w:num>
  <w:num w:numId="16">
    <w:abstractNumId w:val="11"/>
  </w:num>
  <w:num w:numId="17">
    <w:abstractNumId w:val="27"/>
  </w:num>
  <w:num w:numId="18">
    <w:abstractNumId w:val="4"/>
  </w:num>
  <w:num w:numId="19">
    <w:abstractNumId w:val="7"/>
  </w:num>
  <w:num w:numId="20">
    <w:abstractNumId w:val="35"/>
  </w:num>
  <w:num w:numId="21">
    <w:abstractNumId w:val="25"/>
  </w:num>
  <w:num w:numId="22">
    <w:abstractNumId w:val="18"/>
  </w:num>
  <w:num w:numId="23">
    <w:abstractNumId w:val="33"/>
  </w:num>
  <w:num w:numId="24">
    <w:abstractNumId w:val="5"/>
  </w:num>
  <w:num w:numId="25">
    <w:abstractNumId w:val="1"/>
  </w:num>
  <w:num w:numId="26">
    <w:abstractNumId w:val="17"/>
  </w:num>
  <w:num w:numId="27">
    <w:abstractNumId w:val="12"/>
  </w:num>
  <w:num w:numId="28">
    <w:abstractNumId w:val="10"/>
  </w:num>
  <w:num w:numId="29">
    <w:abstractNumId w:val="31"/>
  </w:num>
  <w:num w:numId="30">
    <w:abstractNumId w:val="32"/>
  </w:num>
  <w:num w:numId="31">
    <w:abstractNumId w:val="19"/>
  </w:num>
  <w:num w:numId="32">
    <w:abstractNumId w:val="37"/>
  </w:num>
  <w:num w:numId="33">
    <w:abstractNumId w:val="14"/>
  </w:num>
  <w:num w:numId="34">
    <w:abstractNumId w:val="29"/>
  </w:num>
  <w:num w:numId="35">
    <w:abstractNumId w:val="6"/>
  </w:num>
  <w:num w:numId="36">
    <w:abstractNumId w:val="28"/>
  </w:num>
  <w:num w:numId="37">
    <w:abstractNumId w:val="3"/>
  </w:num>
  <w:num w:numId="38">
    <w:abstractNumId w:val="22"/>
  </w:num>
  <w:num w:numId="39">
    <w:abstractNumId w:val="39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32C"/>
    <w:rsid w:val="000141E7"/>
    <w:rsid w:val="00036EEB"/>
    <w:rsid w:val="000536D9"/>
    <w:rsid w:val="0005470D"/>
    <w:rsid w:val="000915CD"/>
    <w:rsid w:val="000955B9"/>
    <w:rsid w:val="000C7B21"/>
    <w:rsid w:val="00121371"/>
    <w:rsid w:val="00143B9E"/>
    <w:rsid w:val="00232FBD"/>
    <w:rsid w:val="00276131"/>
    <w:rsid w:val="002835B2"/>
    <w:rsid w:val="002B73EB"/>
    <w:rsid w:val="002E5B7B"/>
    <w:rsid w:val="00304BC6"/>
    <w:rsid w:val="00333B84"/>
    <w:rsid w:val="00342CA9"/>
    <w:rsid w:val="00345F32"/>
    <w:rsid w:val="00370460"/>
    <w:rsid w:val="003C0A17"/>
    <w:rsid w:val="00414E1E"/>
    <w:rsid w:val="00466A70"/>
    <w:rsid w:val="00484C38"/>
    <w:rsid w:val="004E1F59"/>
    <w:rsid w:val="004E35A3"/>
    <w:rsid w:val="004E5BDA"/>
    <w:rsid w:val="004F652A"/>
    <w:rsid w:val="00513921"/>
    <w:rsid w:val="005209CE"/>
    <w:rsid w:val="00525EC6"/>
    <w:rsid w:val="0053540F"/>
    <w:rsid w:val="0059464E"/>
    <w:rsid w:val="005B10A8"/>
    <w:rsid w:val="005E0F29"/>
    <w:rsid w:val="0060418E"/>
    <w:rsid w:val="006211EB"/>
    <w:rsid w:val="00625701"/>
    <w:rsid w:val="00631DE1"/>
    <w:rsid w:val="006846FF"/>
    <w:rsid w:val="00695EF1"/>
    <w:rsid w:val="006A1C1B"/>
    <w:rsid w:val="006F00F2"/>
    <w:rsid w:val="007470C9"/>
    <w:rsid w:val="00757C13"/>
    <w:rsid w:val="007C3236"/>
    <w:rsid w:val="007F61C4"/>
    <w:rsid w:val="00827431"/>
    <w:rsid w:val="008359BB"/>
    <w:rsid w:val="00850A8B"/>
    <w:rsid w:val="008645BA"/>
    <w:rsid w:val="00877378"/>
    <w:rsid w:val="0088055C"/>
    <w:rsid w:val="008D2364"/>
    <w:rsid w:val="00914639"/>
    <w:rsid w:val="00937A94"/>
    <w:rsid w:val="0099014E"/>
    <w:rsid w:val="009D1365"/>
    <w:rsid w:val="009E522F"/>
    <w:rsid w:val="009F0CDA"/>
    <w:rsid w:val="00A06955"/>
    <w:rsid w:val="00A11652"/>
    <w:rsid w:val="00A3232C"/>
    <w:rsid w:val="00A570FD"/>
    <w:rsid w:val="00A80DA5"/>
    <w:rsid w:val="00AB4F5F"/>
    <w:rsid w:val="00AF7358"/>
    <w:rsid w:val="00B37364"/>
    <w:rsid w:val="00BA0EB4"/>
    <w:rsid w:val="00BA77AD"/>
    <w:rsid w:val="00BD710C"/>
    <w:rsid w:val="00BF79D4"/>
    <w:rsid w:val="00C276D6"/>
    <w:rsid w:val="00C521D0"/>
    <w:rsid w:val="00CA6729"/>
    <w:rsid w:val="00CE0CCD"/>
    <w:rsid w:val="00D92116"/>
    <w:rsid w:val="00DD0156"/>
    <w:rsid w:val="00DF6208"/>
    <w:rsid w:val="00E46988"/>
    <w:rsid w:val="00EB7EB5"/>
    <w:rsid w:val="00EF2E84"/>
    <w:rsid w:val="00F07343"/>
    <w:rsid w:val="00F30451"/>
    <w:rsid w:val="00F306CF"/>
    <w:rsid w:val="00F55F2F"/>
    <w:rsid w:val="00F83621"/>
    <w:rsid w:val="00FA12C1"/>
    <w:rsid w:val="00FF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32426"/>
  <w15:chartTrackingRefBased/>
  <w15:docId w15:val="{0949615F-A12B-4B8A-AAC8-276DCD22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A70"/>
    <w:pPr>
      <w:spacing w:after="0" w:line="240" w:lineRule="auto"/>
    </w:pPr>
  </w:style>
  <w:style w:type="table" w:styleId="TableGrid">
    <w:name w:val="Table Grid"/>
    <w:basedOn w:val="TableNormal"/>
    <w:uiPriority w:val="39"/>
    <w:rsid w:val="00466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46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46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46988"/>
    <w:rPr>
      <w:b/>
      <w:bCs/>
    </w:rPr>
  </w:style>
  <w:style w:type="character" w:styleId="Emphasis">
    <w:name w:val="Emphasis"/>
    <w:basedOn w:val="DefaultParagraphFont"/>
    <w:uiPriority w:val="20"/>
    <w:qFormat/>
    <w:rsid w:val="00121371"/>
    <w:rPr>
      <w:i/>
      <w:iCs/>
    </w:rPr>
  </w:style>
  <w:style w:type="character" w:customStyle="1" w:styleId="text-jigsaw-purple">
    <w:name w:val="text-jigsaw-purple"/>
    <w:basedOn w:val="DefaultParagraphFont"/>
    <w:rsid w:val="00121371"/>
  </w:style>
  <w:style w:type="character" w:customStyle="1" w:styleId="text-green">
    <w:name w:val="text-green"/>
    <w:basedOn w:val="DefaultParagraphFont"/>
    <w:rsid w:val="00345F32"/>
  </w:style>
  <w:style w:type="paragraph" w:customStyle="1" w:styleId="lessonskey-word">
    <w:name w:val="lessons__key-word"/>
    <w:basedOn w:val="Normal"/>
    <w:rsid w:val="007C3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R.Sawkins</dc:creator>
  <cp:keywords/>
  <dc:description/>
  <cp:lastModifiedBy>Miss Sawkins</cp:lastModifiedBy>
  <cp:revision>4</cp:revision>
  <cp:lastPrinted>2023-07-18T09:15:00Z</cp:lastPrinted>
  <dcterms:created xsi:type="dcterms:W3CDTF">2024-03-20T09:58:00Z</dcterms:created>
  <dcterms:modified xsi:type="dcterms:W3CDTF">2024-05-02T10:25:00Z</dcterms:modified>
</cp:coreProperties>
</file>